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3FBE" w14:textId="1B4D240D" w:rsidR="00944CDD" w:rsidRPr="00944CDD" w:rsidRDefault="00944CDD" w:rsidP="00944CDD">
      <w:pPr>
        <w:rPr>
          <w:rFonts w:ascii="ＭＳ 明朝" w:hAnsi="ＭＳ 明朝"/>
          <w:color w:val="000000"/>
          <w:sz w:val="22"/>
          <w:szCs w:val="22"/>
        </w:rPr>
      </w:pPr>
      <w:r w:rsidRPr="00944CDD">
        <w:rPr>
          <w:rFonts w:ascii="ＭＳ 明朝" w:hAnsi="ＭＳ 明朝" w:hint="eastAsia"/>
          <w:color w:val="000000"/>
          <w:sz w:val="22"/>
          <w:szCs w:val="22"/>
        </w:rPr>
        <w:t>様式第４号（第２５条関係）</w:t>
      </w:r>
    </w:p>
    <w:p w14:paraId="1295557D" w14:textId="53B50392" w:rsidR="00944CDD" w:rsidRPr="00944CDD" w:rsidRDefault="00944CDD" w:rsidP="00944CDD">
      <w:pPr>
        <w:jc w:val="center"/>
        <w:rPr>
          <w:rFonts w:ascii="ＭＳ 明朝" w:hAnsi="ＭＳ 明朝"/>
          <w:color w:val="000000"/>
          <w:sz w:val="22"/>
          <w:szCs w:val="22"/>
        </w:rPr>
      </w:pPr>
      <w:r w:rsidRPr="00944CDD">
        <w:rPr>
          <w:rFonts w:ascii="ＭＳ 明朝" w:hAnsi="ＭＳ 明朝" w:hint="eastAsia"/>
          <w:color w:val="000000"/>
          <w:sz w:val="22"/>
          <w:szCs w:val="22"/>
        </w:rPr>
        <w:t>防火</w:t>
      </w:r>
      <w:r w:rsidR="00927147">
        <w:rPr>
          <w:rFonts w:ascii="ＭＳ 明朝" w:hAnsi="ＭＳ 明朝" w:hint="eastAsia"/>
          <w:color w:val="000000"/>
          <w:sz w:val="22"/>
          <w:szCs w:val="22"/>
        </w:rPr>
        <w:t>・防災</w:t>
      </w:r>
      <w:r w:rsidRPr="00944CDD">
        <w:rPr>
          <w:rFonts w:ascii="ＭＳ 明朝" w:hAnsi="ＭＳ 明朝" w:hint="eastAsia"/>
          <w:color w:val="000000"/>
          <w:sz w:val="22"/>
          <w:szCs w:val="22"/>
        </w:rPr>
        <w:t>管理に係る作業計画申請書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4"/>
        <w:gridCol w:w="2912"/>
        <w:gridCol w:w="4682"/>
      </w:tblGrid>
      <w:tr w:rsidR="00944CDD" w:rsidRPr="00944CDD" w14:paraId="0A191E83" w14:textId="77777777" w:rsidTr="006563C5">
        <w:trPr>
          <w:trHeight w:val="1707"/>
        </w:trPr>
        <w:tc>
          <w:tcPr>
            <w:tcW w:w="9525" w:type="dxa"/>
            <w:gridSpan w:val="3"/>
          </w:tcPr>
          <w:p w14:paraId="05FD4600" w14:textId="77777777" w:rsidR="00944CDD" w:rsidRPr="00944CDD" w:rsidRDefault="00944CDD" w:rsidP="00944CDD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年　　月　　日（　）</w:t>
            </w:r>
          </w:p>
          <w:p w14:paraId="60731A35" w14:textId="5D856C1C" w:rsidR="00944CDD" w:rsidRPr="00944CDD" w:rsidRDefault="00944CDD" w:rsidP="00944CDD">
            <w:pPr>
              <w:ind w:firstLineChars="200" w:firstLine="407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柳泉園組合</w:t>
            </w:r>
            <w:r w:rsidR="00927147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防火</w:t>
            </w:r>
            <w:r w:rsidR="00927147">
              <w:rPr>
                <w:rFonts w:ascii="ＭＳ 明朝" w:hAnsi="ＭＳ 明朝" w:hint="eastAsia"/>
                <w:color w:val="000000"/>
                <w:sz w:val="22"/>
                <w:szCs w:val="22"/>
              </w:rPr>
              <w:t>・防災</w:t>
            </w: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管理者　殿</w:t>
            </w:r>
          </w:p>
          <w:p w14:paraId="3AC1438A" w14:textId="77777777" w:rsidR="00944CDD" w:rsidRPr="00944CDD" w:rsidRDefault="00944CDD" w:rsidP="00944CDD">
            <w:pPr>
              <w:ind w:firstLineChars="1700" w:firstLine="3463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会社名　　　　　　　　　　　　　　印</w:t>
            </w:r>
          </w:p>
          <w:p w14:paraId="2348C845" w14:textId="77777777" w:rsidR="00944CDD" w:rsidRPr="00944CDD" w:rsidRDefault="00944CDD" w:rsidP="00944CDD">
            <w:pPr>
              <w:ind w:firstLineChars="1700" w:firstLine="3463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監督者名　　　　　　　　　　　　　印</w:t>
            </w:r>
          </w:p>
          <w:p w14:paraId="3A37CF51" w14:textId="77777777" w:rsidR="00944CDD" w:rsidRPr="00944CDD" w:rsidRDefault="00944CDD" w:rsidP="00944CDD">
            <w:pPr>
              <w:ind w:firstLineChars="1700" w:firstLine="3463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電話番号　　　（　　　）</w:t>
            </w:r>
          </w:p>
        </w:tc>
      </w:tr>
      <w:tr w:rsidR="00944CDD" w:rsidRPr="00944CDD" w14:paraId="20C60CE0" w14:textId="77777777" w:rsidTr="006563C5">
        <w:trPr>
          <w:cantSplit/>
          <w:trHeight w:val="598"/>
        </w:trPr>
        <w:tc>
          <w:tcPr>
            <w:tcW w:w="1799" w:type="dxa"/>
            <w:vAlign w:val="center"/>
          </w:tcPr>
          <w:p w14:paraId="00B43108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作業期間</w:t>
            </w:r>
          </w:p>
        </w:tc>
        <w:tc>
          <w:tcPr>
            <w:tcW w:w="7726" w:type="dxa"/>
            <w:gridSpan w:val="2"/>
            <w:vAlign w:val="center"/>
          </w:tcPr>
          <w:p w14:paraId="1BC99E2E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年　　月　　日～　　　　　　年　　月　　日</w:t>
            </w:r>
          </w:p>
        </w:tc>
      </w:tr>
      <w:tr w:rsidR="00944CDD" w:rsidRPr="00944CDD" w14:paraId="0FD6988A" w14:textId="77777777" w:rsidTr="006563C5">
        <w:trPr>
          <w:cantSplit/>
          <w:trHeight w:val="609"/>
        </w:trPr>
        <w:tc>
          <w:tcPr>
            <w:tcW w:w="1799" w:type="dxa"/>
            <w:vAlign w:val="center"/>
          </w:tcPr>
          <w:p w14:paraId="68E8BB43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作業場所</w:t>
            </w:r>
          </w:p>
        </w:tc>
        <w:tc>
          <w:tcPr>
            <w:tcW w:w="7726" w:type="dxa"/>
            <w:gridSpan w:val="2"/>
            <w:vAlign w:val="center"/>
          </w:tcPr>
          <w:p w14:paraId="4364DF48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課　　　　　　工場（　　　　　　　　）</w:t>
            </w:r>
          </w:p>
        </w:tc>
      </w:tr>
      <w:tr w:rsidR="00944CDD" w:rsidRPr="00944CDD" w14:paraId="737A3F72" w14:textId="77777777" w:rsidTr="006563C5">
        <w:trPr>
          <w:cantSplit/>
          <w:trHeight w:val="635"/>
        </w:trPr>
        <w:tc>
          <w:tcPr>
            <w:tcW w:w="1799" w:type="dxa"/>
            <w:vAlign w:val="center"/>
          </w:tcPr>
          <w:p w14:paraId="36A68F45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作業責任者</w:t>
            </w:r>
          </w:p>
        </w:tc>
        <w:tc>
          <w:tcPr>
            <w:tcW w:w="7726" w:type="dxa"/>
            <w:gridSpan w:val="2"/>
          </w:tcPr>
          <w:p w14:paraId="2ED31931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会社名　　　　　　　　　　　　　　　氏名</w:t>
            </w:r>
          </w:p>
        </w:tc>
      </w:tr>
      <w:tr w:rsidR="00944CDD" w:rsidRPr="00944CDD" w14:paraId="0FB0506D" w14:textId="77777777" w:rsidTr="006563C5">
        <w:trPr>
          <w:cantSplit/>
          <w:trHeight w:val="1354"/>
        </w:trPr>
        <w:tc>
          <w:tcPr>
            <w:tcW w:w="1799" w:type="dxa"/>
            <w:vAlign w:val="center"/>
          </w:tcPr>
          <w:p w14:paraId="33E0DFAB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作業内容</w:t>
            </w:r>
          </w:p>
          <w:p w14:paraId="54F16249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（○で囲む）</w:t>
            </w:r>
          </w:p>
        </w:tc>
        <w:tc>
          <w:tcPr>
            <w:tcW w:w="7726" w:type="dxa"/>
            <w:gridSpan w:val="2"/>
          </w:tcPr>
          <w:p w14:paraId="4B546914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１　火気設備器具を使用する作業</w:t>
            </w:r>
          </w:p>
          <w:p w14:paraId="005006F3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２　危険物施設に係る作業</w:t>
            </w:r>
          </w:p>
          <w:p w14:paraId="19275439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３　危険物を取り扱う作業</w:t>
            </w:r>
          </w:p>
          <w:p w14:paraId="14D6CE2D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４　その他（　　　　　　　　　　　　　　　　　　　　）</w:t>
            </w:r>
          </w:p>
        </w:tc>
      </w:tr>
      <w:tr w:rsidR="00944CDD" w:rsidRPr="00944CDD" w14:paraId="40A0F877" w14:textId="77777777" w:rsidTr="006563C5">
        <w:trPr>
          <w:cantSplit/>
          <w:trHeight w:val="598"/>
        </w:trPr>
        <w:tc>
          <w:tcPr>
            <w:tcW w:w="1799" w:type="dxa"/>
            <w:vMerge w:val="restart"/>
            <w:vAlign w:val="center"/>
          </w:tcPr>
          <w:p w14:paraId="7A0A147B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具体的な</w:t>
            </w:r>
          </w:p>
          <w:p w14:paraId="6FC0AF7E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作業内容</w:t>
            </w:r>
          </w:p>
        </w:tc>
        <w:tc>
          <w:tcPr>
            <w:tcW w:w="7726" w:type="dxa"/>
            <w:gridSpan w:val="2"/>
            <w:tcBorders>
              <w:bottom w:val="dashSmallGap" w:sz="4" w:space="0" w:color="auto"/>
            </w:tcBorders>
            <w:vAlign w:val="center"/>
          </w:tcPr>
          <w:p w14:paraId="4E196E15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779E420" wp14:editId="3A31525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302260</wp:posOffset>
                      </wp:positionV>
                      <wp:extent cx="0" cy="0"/>
                      <wp:effectExtent l="13970" t="13970" r="5080" b="5080"/>
                      <wp:wrapNone/>
                      <wp:docPr id="7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48CA1" id="Line 2" o:spid="_x0000_s1026" style="position:absolute;left:0;text-align:lef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23.8pt" to=".9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lQugEAAGQDAAAOAAAAZHJzL2Uyb0RvYy54bWysU02P2yAQvVfqf0DcG5JIu22tOHvIdntJ&#10;20i7/QETwDYqMIghsfPvC+Sj2/ZW1QcEzMyb997g1cPkLDvqSAZ9yxezOWfaS1TG9y3//vL07gNn&#10;lMArsOh1y0+a+MP67ZvVGBq9xAGt0pFlEE/NGFo+pBQaIUgO2gHNMGifgx1GBykfYy9UhDGjOyuW&#10;8/m9GDGqEFFqonz7eA7ydcXvOi3Tt64jnZhteeaW6hrrui+rWK+g6SOEwcgLDfgHFg6Mz01vUI+Q&#10;gB2i+QvKGRmRsEsziU5g1xmpq4asZjH/Q83zAEFXLdkcCjeb6P/Byq/HXWRGtfz9PWceXJ7R1njN&#10;lsWaMVCTMzZ+F4s4OfnnsEX5g5jHzQC+15XiyynkskWpEL+VlAOF3GA/fkGVc+CQsPo0ddEVyOwA&#10;m+o4Trdx6Ckxeb6U11sBzbUkREqfNTpWNi23mW2FhOOWUqEAzTWldPD4ZKytc7aejS3/eLe8qwWE&#10;1qgSLGkU+/3GRnaE8lLqV/XkyOu0iAevKtigQX267BMYe97n5tZfbCjKzx7uUZ128WpPHmVleXl2&#10;5a28PtfqXz/H+icAAAD//wMAUEsDBBQABgAIAAAAIQCV/5nV1wAAAAUBAAAPAAAAZHJzL2Rvd25y&#10;ZXYueG1sTI5BT8JAEIXvJv6HzZh4IbAVDUrtlhi1Ny+CxOvQHdrG7mzpLlD99Q7xgMcv7+W9L1sM&#10;rlUH6kPj2cDNJAFFXHrbcGXgY1WMH0CFiGyx9UwGvinAIr+8yDC1/sjvdFjGSskIhxQN1DF2qdah&#10;rMlhmPiOWLKt7x1Gwb7StsejjLtWT5Nkph02LA81dvRcU/m13DsDoVjTrvgZlaPk87byNN29vL2i&#10;MddXw9MjqEhDPJfhpC/qkIvTxu/ZBtUKz6Vo4O5+BuoUC27+UOeZ/m+f/wIAAP//AwBQSwECLQAU&#10;AAYACAAAACEAtoM4kv4AAADhAQAAEwAAAAAAAAAAAAAAAAAAAAAAW0NvbnRlbnRfVHlwZXNdLnht&#10;bFBLAQItABQABgAIAAAAIQA4/SH/1gAAAJQBAAALAAAAAAAAAAAAAAAAAC8BAABfcmVscy8ucmVs&#10;c1BLAQItABQABgAIAAAAIQA/jKlQugEAAGQDAAAOAAAAAAAAAAAAAAAAAC4CAABkcnMvZTJvRG9j&#10;LnhtbFBLAQItABQABgAIAAAAIQCV/5nV1wAAAAUBAAAPAAAAAAAAAAAAAAAAABQEAABkcnMvZG93&#10;bnJldi54bWxQSwUGAAAAAAQABADzAAAAGAUAAAAA&#10;"/>
                  </w:pict>
                </mc:Fallback>
              </mc:AlternateContent>
            </w:r>
          </w:p>
        </w:tc>
      </w:tr>
      <w:tr w:rsidR="00944CDD" w:rsidRPr="00944CDD" w14:paraId="4EEC4F21" w14:textId="77777777" w:rsidTr="006563C5">
        <w:trPr>
          <w:cantSplit/>
          <w:trHeight w:val="598"/>
        </w:trPr>
        <w:tc>
          <w:tcPr>
            <w:tcW w:w="1799" w:type="dxa"/>
            <w:vMerge/>
          </w:tcPr>
          <w:p w14:paraId="7A68C917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77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20F76BB9" w14:textId="77777777" w:rsidR="00944CDD" w:rsidRPr="00944CDD" w:rsidRDefault="00944CDD" w:rsidP="00944CDD">
            <w:pPr>
              <w:rPr>
                <w:rFonts w:ascii="ＭＳ 明朝" w:hAnsi="ＭＳ 明朝"/>
                <w:noProof/>
                <w:color w:val="000000"/>
                <w:sz w:val="22"/>
                <w:szCs w:val="22"/>
              </w:rPr>
            </w:pPr>
          </w:p>
        </w:tc>
      </w:tr>
      <w:tr w:rsidR="00944CDD" w:rsidRPr="00944CDD" w14:paraId="28DED759" w14:textId="77777777" w:rsidTr="006563C5">
        <w:trPr>
          <w:cantSplit/>
          <w:trHeight w:val="598"/>
        </w:trPr>
        <w:tc>
          <w:tcPr>
            <w:tcW w:w="1799" w:type="dxa"/>
            <w:vMerge/>
            <w:tcBorders>
              <w:bottom w:val="single" w:sz="4" w:space="0" w:color="auto"/>
            </w:tcBorders>
          </w:tcPr>
          <w:p w14:paraId="5AA4844C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77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14:paraId="7474333E" w14:textId="77777777" w:rsidR="00944CDD" w:rsidRPr="00944CDD" w:rsidRDefault="00944CDD" w:rsidP="00944CDD">
            <w:pPr>
              <w:rPr>
                <w:rFonts w:ascii="ＭＳ 明朝" w:hAnsi="ＭＳ 明朝"/>
                <w:noProof/>
                <w:color w:val="000000"/>
                <w:sz w:val="22"/>
                <w:szCs w:val="22"/>
              </w:rPr>
            </w:pPr>
          </w:p>
        </w:tc>
      </w:tr>
      <w:tr w:rsidR="00944CDD" w:rsidRPr="00944CDD" w14:paraId="12931AB5" w14:textId="77777777" w:rsidTr="006563C5">
        <w:trPr>
          <w:cantSplit/>
          <w:trHeight w:val="2721"/>
        </w:trPr>
        <w:tc>
          <w:tcPr>
            <w:tcW w:w="1799" w:type="dxa"/>
            <w:vAlign w:val="center"/>
          </w:tcPr>
          <w:p w14:paraId="07F834B2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火災予防</w:t>
            </w:r>
          </w:p>
          <w:p w14:paraId="580A4F74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対　　策</w:t>
            </w:r>
          </w:p>
          <w:p w14:paraId="1E96F739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（〇で囲む）</w:t>
            </w:r>
          </w:p>
        </w:tc>
        <w:tc>
          <w:tcPr>
            <w:tcW w:w="7726" w:type="dxa"/>
            <w:gridSpan w:val="2"/>
          </w:tcPr>
          <w:p w14:paraId="209716A2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１　可燃物及び危険物の除去、整理等をします。</w:t>
            </w:r>
          </w:p>
          <w:p w14:paraId="5F4BFEEB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２　作業中、散水します。</w:t>
            </w:r>
          </w:p>
          <w:p w14:paraId="017F74D0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３　火気設備器具の使用前点検を実施します。</w:t>
            </w:r>
          </w:p>
          <w:p w14:paraId="11B0F135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４　消火器、消火用水等を準備します。</w:t>
            </w:r>
          </w:p>
          <w:p w14:paraId="4C224716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５　耐熱シート等で火花の散乱を防止します。</w:t>
            </w:r>
          </w:p>
          <w:p w14:paraId="5A0DEB3F" w14:textId="6924D9A4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６　危険物等の使用は、その都度、</w:t>
            </w:r>
            <w:r w:rsidR="0038762B" w:rsidRPr="0038762B">
              <w:rPr>
                <w:rFonts w:ascii="ＭＳ 明朝" w:hAnsi="ＭＳ 明朝" w:hint="eastAsia"/>
                <w:color w:val="000000"/>
                <w:sz w:val="22"/>
                <w:szCs w:val="22"/>
              </w:rPr>
              <w:t>防火・防災管理者</w:t>
            </w: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に届け出ます。</w:t>
            </w:r>
          </w:p>
          <w:p w14:paraId="6306C6B9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７　火気管理は、作業場ごとに責任者を指定して行います。</w:t>
            </w:r>
          </w:p>
          <w:p w14:paraId="16028432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８　作業中の特別対策（　　　　　　　　　　　　　　　）</w:t>
            </w:r>
          </w:p>
          <w:p w14:paraId="79963599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９　その他、災害を防止するため、必要な対策をします。</w:t>
            </w:r>
          </w:p>
        </w:tc>
      </w:tr>
      <w:tr w:rsidR="00944CDD" w:rsidRPr="00944CDD" w14:paraId="2ADB392F" w14:textId="77777777" w:rsidTr="006563C5">
        <w:trPr>
          <w:cantSplit/>
          <w:trHeight w:val="1020"/>
        </w:trPr>
        <w:tc>
          <w:tcPr>
            <w:tcW w:w="1799" w:type="dxa"/>
            <w:vAlign w:val="center"/>
          </w:tcPr>
          <w:p w14:paraId="3074496D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遵守事項</w:t>
            </w:r>
          </w:p>
        </w:tc>
        <w:tc>
          <w:tcPr>
            <w:tcW w:w="7726" w:type="dxa"/>
            <w:gridSpan w:val="2"/>
          </w:tcPr>
          <w:p w14:paraId="7831B2DC" w14:textId="0A6671CA" w:rsidR="00944CDD" w:rsidRPr="00944CDD" w:rsidRDefault="00944CDD" w:rsidP="00944CDD">
            <w:pPr>
              <w:ind w:left="204" w:hangingChars="100" w:hanging="204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１　作業中、防火</w:t>
            </w:r>
            <w:r w:rsidR="00927147">
              <w:rPr>
                <w:rFonts w:ascii="ＭＳ 明朝" w:hAnsi="ＭＳ 明朝" w:hint="eastAsia"/>
                <w:color w:val="000000"/>
                <w:sz w:val="22"/>
                <w:szCs w:val="22"/>
              </w:rPr>
              <w:t>・防災</w:t>
            </w: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管理者の措置、指示があった場合は、これに従います。</w:t>
            </w:r>
          </w:p>
          <w:p w14:paraId="25A7A114" w14:textId="7F76B915" w:rsidR="00944CDD" w:rsidRPr="00944CDD" w:rsidRDefault="00944CDD" w:rsidP="00944CDD">
            <w:pPr>
              <w:ind w:left="204" w:hangingChars="100" w:hanging="204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２　新たに承認を必要とする作業が発生した場合は、作業を一時中断し、</w:t>
            </w:r>
            <w:r w:rsidR="004D2A97" w:rsidRPr="004D2A97">
              <w:rPr>
                <w:rFonts w:ascii="ＭＳ 明朝" w:hAnsi="ＭＳ 明朝" w:hint="eastAsia"/>
                <w:color w:val="000000"/>
                <w:sz w:val="22"/>
                <w:szCs w:val="22"/>
              </w:rPr>
              <w:t>防火・防災管理者</w:t>
            </w: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の指示に従います。</w:t>
            </w:r>
          </w:p>
        </w:tc>
      </w:tr>
      <w:tr w:rsidR="00944CDD" w:rsidRPr="00944CDD" w14:paraId="4AEB13DC" w14:textId="77777777" w:rsidTr="006563C5">
        <w:trPr>
          <w:cantSplit/>
          <w:trHeight w:val="617"/>
        </w:trPr>
        <w:tc>
          <w:tcPr>
            <w:tcW w:w="4711" w:type="dxa"/>
            <w:gridSpan w:val="2"/>
            <w:vAlign w:val="center"/>
          </w:tcPr>
          <w:p w14:paraId="372D8D67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position w:val="-22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position w:val="-22"/>
                <w:sz w:val="22"/>
                <w:szCs w:val="22"/>
              </w:rPr>
              <w:t>受付簿</w:t>
            </w:r>
          </w:p>
        </w:tc>
        <w:tc>
          <w:tcPr>
            <w:tcW w:w="4814" w:type="dxa"/>
            <w:vAlign w:val="center"/>
          </w:tcPr>
          <w:p w14:paraId="69966D46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position w:val="-22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position w:val="-22"/>
                <w:sz w:val="22"/>
                <w:szCs w:val="22"/>
              </w:rPr>
              <w:t>指示・経過欄</w:t>
            </w:r>
          </w:p>
        </w:tc>
      </w:tr>
      <w:tr w:rsidR="00944CDD" w:rsidRPr="00944CDD" w14:paraId="405DD64E" w14:textId="77777777" w:rsidTr="006563C5">
        <w:trPr>
          <w:cantSplit/>
          <w:trHeight w:val="627"/>
        </w:trPr>
        <w:tc>
          <w:tcPr>
            <w:tcW w:w="1799" w:type="dxa"/>
            <w:vAlign w:val="center"/>
          </w:tcPr>
          <w:p w14:paraId="3765BB4F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承認年月日</w:t>
            </w:r>
          </w:p>
        </w:tc>
        <w:tc>
          <w:tcPr>
            <w:tcW w:w="2911" w:type="dxa"/>
            <w:vAlign w:val="center"/>
          </w:tcPr>
          <w:p w14:paraId="54CF9E1D" w14:textId="77777777" w:rsidR="00944CDD" w:rsidRPr="00944CDD" w:rsidRDefault="00944CDD" w:rsidP="00944CDD">
            <w:pPr>
              <w:ind w:firstLineChars="300" w:firstLine="611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年　　月　　日</w:t>
            </w:r>
          </w:p>
        </w:tc>
        <w:tc>
          <w:tcPr>
            <w:tcW w:w="4814" w:type="dxa"/>
            <w:vMerge w:val="restart"/>
          </w:tcPr>
          <w:p w14:paraId="3BF1A543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944CDD" w:rsidRPr="00944CDD" w14:paraId="5DE179C9" w14:textId="77777777" w:rsidTr="006563C5">
        <w:trPr>
          <w:cantSplit/>
          <w:trHeight w:val="605"/>
        </w:trPr>
        <w:tc>
          <w:tcPr>
            <w:tcW w:w="1799" w:type="dxa"/>
            <w:vAlign w:val="center"/>
          </w:tcPr>
          <w:p w14:paraId="6AF33571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承認番号</w:t>
            </w:r>
          </w:p>
        </w:tc>
        <w:tc>
          <w:tcPr>
            <w:tcW w:w="2911" w:type="dxa"/>
            <w:vAlign w:val="center"/>
          </w:tcPr>
          <w:p w14:paraId="0F56185B" w14:textId="77777777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第　　　　　　　号</w:t>
            </w:r>
          </w:p>
        </w:tc>
        <w:tc>
          <w:tcPr>
            <w:tcW w:w="4814" w:type="dxa"/>
            <w:vMerge/>
          </w:tcPr>
          <w:p w14:paraId="74F1088A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944CDD" w:rsidRPr="00944CDD" w14:paraId="37F4BDBA" w14:textId="77777777" w:rsidTr="006563C5">
        <w:trPr>
          <w:cantSplit/>
          <w:trHeight w:val="503"/>
        </w:trPr>
        <w:tc>
          <w:tcPr>
            <w:tcW w:w="1799" w:type="dxa"/>
            <w:vAlign w:val="center"/>
          </w:tcPr>
          <w:p w14:paraId="2E0A0457" w14:textId="5D73DA86" w:rsidR="00944CDD" w:rsidRPr="00944CDD" w:rsidRDefault="00944CDD" w:rsidP="00944CD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7147">
              <w:rPr>
                <w:rFonts w:ascii="ＭＳ 明朝" w:hAnsi="ＭＳ 明朝" w:hint="eastAsia"/>
                <w:color w:val="000000"/>
                <w:w w:val="92"/>
                <w:kern w:val="0"/>
                <w:sz w:val="22"/>
                <w:szCs w:val="22"/>
                <w:fitText w:val="1836" w:id="-970735104"/>
              </w:rPr>
              <w:t>防火</w:t>
            </w:r>
            <w:r w:rsidR="00927147" w:rsidRPr="00927147">
              <w:rPr>
                <w:rFonts w:ascii="ＭＳ 明朝" w:hAnsi="ＭＳ 明朝" w:hint="eastAsia"/>
                <w:color w:val="000000"/>
                <w:w w:val="92"/>
                <w:kern w:val="0"/>
                <w:sz w:val="22"/>
                <w:szCs w:val="22"/>
                <w:fitText w:val="1836" w:id="-970735104"/>
              </w:rPr>
              <w:t>・防災</w:t>
            </w:r>
            <w:r w:rsidRPr="00927147">
              <w:rPr>
                <w:rFonts w:ascii="ＭＳ 明朝" w:hAnsi="ＭＳ 明朝" w:hint="eastAsia"/>
                <w:color w:val="000000"/>
                <w:w w:val="92"/>
                <w:kern w:val="0"/>
                <w:sz w:val="22"/>
                <w:szCs w:val="22"/>
                <w:fitText w:val="1836" w:id="-970735104"/>
              </w:rPr>
              <w:t>管理者</w:t>
            </w:r>
            <w:r w:rsidRPr="00927147">
              <w:rPr>
                <w:rFonts w:ascii="ＭＳ 明朝" w:hAnsi="ＭＳ 明朝" w:hint="eastAsia"/>
                <w:color w:val="000000"/>
                <w:spacing w:val="13"/>
                <w:w w:val="92"/>
                <w:kern w:val="0"/>
                <w:sz w:val="22"/>
                <w:szCs w:val="22"/>
                <w:fitText w:val="1836" w:id="-970735104"/>
              </w:rPr>
              <w:t>印</w:t>
            </w:r>
          </w:p>
        </w:tc>
        <w:tc>
          <w:tcPr>
            <w:tcW w:w="2911" w:type="dxa"/>
            <w:vAlign w:val="center"/>
          </w:tcPr>
          <w:p w14:paraId="51553BCC" w14:textId="77777777" w:rsidR="00944CDD" w:rsidRPr="00944CDD" w:rsidRDefault="00944CDD" w:rsidP="00944CDD">
            <w:pPr>
              <w:ind w:firstLineChars="900" w:firstLine="1833"/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44CDD">
              <w:rPr>
                <w:rFonts w:ascii="ＭＳ 明朝" w:hAnsi="ＭＳ 明朝" w:hint="eastAsia"/>
                <w:color w:val="000000"/>
                <w:sz w:val="22"/>
                <w:szCs w:val="22"/>
              </w:rPr>
              <w:t>印</w:t>
            </w:r>
          </w:p>
        </w:tc>
        <w:tc>
          <w:tcPr>
            <w:tcW w:w="4814" w:type="dxa"/>
            <w:vMerge/>
          </w:tcPr>
          <w:p w14:paraId="4DE3D1CE" w14:textId="77777777" w:rsidR="00944CDD" w:rsidRPr="00944CDD" w:rsidRDefault="00944CDD" w:rsidP="00944CDD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019DBD54" w14:textId="58FBC913" w:rsidR="00F80F8A" w:rsidRPr="00D9080D" w:rsidRDefault="00F80F8A" w:rsidP="000A2EFF">
      <w:pPr>
        <w:rPr>
          <w:rFonts w:ascii="ＭＳ 明朝" w:hAnsi="ＭＳ 明朝"/>
          <w:sz w:val="22"/>
          <w:szCs w:val="22"/>
          <w:u w:val="double"/>
        </w:rPr>
      </w:pPr>
    </w:p>
    <w:sectPr w:rsidR="00F80F8A" w:rsidRPr="00D9080D" w:rsidSect="00AE4AE5">
      <w:headerReference w:type="default" r:id="rId8"/>
      <w:pgSz w:w="11906" w:h="16838" w:code="9"/>
      <w:pgMar w:top="1418" w:right="1134" w:bottom="1418" w:left="1134" w:header="0" w:footer="964" w:gutter="0"/>
      <w:pgNumType w:start="64"/>
      <w:cols w:space="425"/>
      <w:docGrid w:type="linesAndChars" w:linePitch="286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F9AD" w14:textId="77777777" w:rsidR="00813C51" w:rsidRDefault="00813C51" w:rsidP="00872AFE">
      <w:r>
        <w:separator/>
      </w:r>
    </w:p>
  </w:endnote>
  <w:endnote w:type="continuationSeparator" w:id="0">
    <w:p w14:paraId="60AC426C" w14:textId="77777777" w:rsidR="00813C51" w:rsidRDefault="00813C51" w:rsidP="0087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A0ACB" w14:textId="77777777" w:rsidR="00813C51" w:rsidRDefault="00813C51" w:rsidP="00872AFE">
      <w:r>
        <w:separator/>
      </w:r>
    </w:p>
  </w:footnote>
  <w:footnote w:type="continuationSeparator" w:id="0">
    <w:p w14:paraId="58965D8E" w14:textId="77777777" w:rsidR="00813C51" w:rsidRDefault="00813C51" w:rsidP="00872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6AF" w14:textId="77777777" w:rsidR="0085507D" w:rsidRDefault="0085507D" w:rsidP="0085507D">
    <w:pPr>
      <w:pStyle w:val="a5"/>
      <w:tabs>
        <w:tab w:val="clear" w:pos="4252"/>
        <w:tab w:val="clear" w:pos="8504"/>
        <w:tab w:val="left" w:pos="1030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5BC9"/>
    <w:multiLevelType w:val="hybridMultilevel"/>
    <w:tmpl w:val="55CABC46"/>
    <w:lvl w:ilvl="0" w:tplc="F25A027A">
      <w:start w:val="2"/>
      <w:numFmt w:val="decimalFullWidth"/>
      <w:lvlText w:val="第%1節"/>
      <w:lvlJc w:val="left"/>
      <w:pPr>
        <w:tabs>
          <w:tab w:val="num" w:pos="1302"/>
        </w:tabs>
        <w:ind w:left="130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2"/>
        </w:tabs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2"/>
        </w:tabs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2"/>
        </w:tabs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2"/>
        </w:tabs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2"/>
        </w:tabs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2"/>
        </w:tabs>
        <w:ind w:left="4212" w:hanging="420"/>
      </w:pPr>
    </w:lvl>
  </w:abstractNum>
  <w:abstractNum w:abstractNumId="1" w15:restartNumberingAfterBreak="0">
    <w:nsid w:val="355D7953"/>
    <w:multiLevelType w:val="hybridMultilevel"/>
    <w:tmpl w:val="162E40A8"/>
    <w:lvl w:ilvl="0" w:tplc="08A047FC">
      <w:start w:val="3"/>
      <w:numFmt w:val="decimalFullWidth"/>
      <w:lvlText w:val="第%1節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04"/>
        </w:tabs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24"/>
        </w:tabs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64"/>
        </w:tabs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84"/>
        </w:tabs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24"/>
        </w:tabs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44"/>
        </w:tabs>
        <w:ind w:left="4644" w:hanging="420"/>
      </w:pPr>
    </w:lvl>
  </w:abstractNum>
  <w:abstractNum w:abstractNumId="2" w15:restartNumberingAfterBreak="0">
    <w:nsid w:val="370F09EA"/>
    <w:multiLevelType w:val="hybridMultilevel"/>
    <w:tmpl w:val="3A042C72"/>
    <w:lvl w:ilvl="0" w:tplc="893AF65E">
      <w:start w:val="8"/>
      <w:numFmt w:val="decimalFullWidth"/>
      <w:lvlText w:val="第%1章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0412D"/>
    <w:multiLevelType w:val="multilevel"/>
    <w:tmpl w:val="2F4A8F8A"/>
    <w:lvl w:ilvl="0">
      <w:start w:val="1"/>
      <w:numFmt w:val="decimalFullWidth"/>
      <w:lvlText w:val="第%1節"/>
      <w:lvlJc w:val="left"/>
      <w:pPr>
        <w:tabs>
          <w:tab w:val="num" w:pos="1734"/>
        </w:tabs>
        <w:ind w:left="1734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704"/>
        </w:tabs>
        <w:ind w:left="1704" w:hanging="420"/>
      </w:pPr>
    </w:lvl>
    <w:lvl w:ilvl="2">
      <w:start w:val="1"/>
      <w:numFmt w:val="decimalEnclosedCircle"/>
      <w:lvlText w:val="%3"/>
      <w:lvlJc w:val="left"/>
      <w:pPr>
        <w:tabs>
          <w:tab w:val="num" w:pos="2124"/>
        </w:tabs>
        <w:ind w:left="2124" w:hanging="420"/>
      </w:p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420"/>
      </w:pPr>
    </w:lvl>
    <w:lvl w:ilvl="4">
      <w:start w:val="1"/>
      <w:numFmt w:val="aiueoFullWidth"/>
      <w:lvlText w:val="(%5)"/>
      <w:lvlJc w:val="left"/>
      <w:pPr>
        <w:tabs>
          <w:tab w:val="num" w:pos="2964"/>
        </w:tabs>
        <w:ind w:left="2964" w:hanging="420"/>
      </w:pPr>
    </w:lvl>
    <w:lvl w:ilvl="5">
      <w:start w:val="1"/>
      <w:numFmt w:val="decimalEnclosedCircle"/>
      <w:lvlText w:val="%6"/>
      <w:lvlJc w:val="left"/>
      <w:pPr>
        <w:tabs>
          <w:tab w:val="num" w:pos="3384"/>
        </w:tabs>
        <w:ind w:left="3384" w:hanging="420"/>
      </w:pPr>
    </w:lvl>
    <w:lvl w:ilvl="6">
      <w:start w:val="1"/>
      <w:numFmt w:val="decimal"/>
      <w:lvlText w:val="%7."/>
      <w:lvlJc w:val="left"/>
      <w:pPr>
        <w:tabs>
          <w:tab w:val="num" w:pos="3804"/>
        </w:tabs>
        <w:ind w:left="3804" w:hanging="420"/>
      </w:pPr>
    </w:lvl>
    <w:lvl w:ilvl="7">
      <w:start w:val="1"/>
      <w:numFmt w:val="aiueoFullWidth"/>
      <w:lvlText w:val="(%8)"/>
      <w:lvlJc w:val="left"/>
      <w:pPr>
        <w:tabs>
          <w:tab w:val="num" w:pos="4224"/>
        </w:tabs>
        <w:ind w:left="4224" w:hanging="420"/>
      </w:pPr>
    </w:lvl>
    <w:lvl w:ilvl="8">
      <w:start w:val="1"/>
      <w:numFmt w:val="decimalEnclosedCircle"/>
      <w:lvlText w:val="%9"/>
      <w:lvlJc w:val="left"/>
      <w:pPr>
        <w:tabs>
          <w:tab w:val="num" w:pos="4644"/>
        </w:tabs>
        <w:ind w:left="4644" w:hanging="420"/>
      </w:pPr>
    </w:lvl>
  </w:abstractNum>
  <w:abstractNum w:abstractNumId="4" w15:restartNumberingAfterBreak="0">
    <w:nsid w:val="3D2C0566"/>
    <w:multiLevelType w:val="hybridMultilevel"/>
    <w:tmpl w:val="91C4A112"/>
    <w:lvl w:ilvl="0" w:tplc="85967002">
      <w:start w:val="9"/>
      <w:numFmt w:val="decimalFullWidth"/>
      <w:lvlText w:val="第%1章"/>
      <w:lvlJc w:val="left"/>
      <w:pPr>
        <w:tabs>
          <w:tab w:val="num" w:pos="1086"/>
        </w:tabs>
        <w:ind w:left="1086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5" w15:restartNumberingAfterBreak="0">
    <w:nsid w:val="49DC4C72"/>
    <w:multiLevelType w:val="hybridMultilevel"/>
    <w:tmpl w:val="53205294"/>
    <w:lvl w:ilvl="0" w:tplc="0D4808F0">
      <w:start w:val="2"/>
      <w:numFmt w:val="decimal"/>
      <w:lvlText w:val="(%1)"/>
      <w:lvlJc w:val="left"/>
      <w:pPr>
        <w:tabs>
          <w:tab w:val="num" w:pos="756"/>
        </w:tabs>
        <w:ind w:left="756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6" w15:restartNumberingAfterBreak="0">
    <w:nsid w:val="53466B53"/>
    <w:multiLevelType w:val="hybridMultilevel"/>
    <w:tmpl w:val="40962E56"/>
    <w:lvl w:ilvl="0" w:tplc="7916BFB0">
      <w:numFmt w:val="bullet"/>
      <w:lvlText w:val="※"/>
      <w:lvlJc w:val="left"/>
      <w:pPr>
        <w:ind w:left="79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7" w15:restartNumberingAfterBreak="0">
    <w:nsid w:val="59B6768D"/>
    <w:multiLevelType w:val="hybridMultilevel"/>
    <w:tmpl w:val="50146520"/>
    <w:lvl w:ilvl="0" w:tplc="72269BAA">
      <w:start w:val="2"/>
      <w:numFmt w:val="decimalFullWidth"/>
      <w:lvlText w:val="第%1節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B830399"/>
    <w:multiLevelType w:val="hybridMultilevel"/>
    <w:tmpl w:val="7CD689AE"/>
    <w:lvl w:ilvl="0" w:tplc="7B887266">
      <w:start w:val="2"/>
      <w:numFmt w:val="decimalFullWidth"/>
      <w:lvlText w:val="第%1節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2F34A96"/>
    <w:multiLevelType w:val="hybridMultilevel"/>
    <w:tmpl w:val="F548609E"/>
    <w:lvl w:ilvl="0" w:tplc="62DCEE1A">
      <w:start w:val="2"/>
      <w:numFmt w:val="decimal"/>
      <w:lvlText w:val="(%1)"/>
      <w:lvlJc w:val="left"/>
      <w:pPr>
        <w:tabs>
          <w:tab w:val="num" w:pos="756"/>
        </w:tabs>
        <w:ind w:left="756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0" w15:restartNumberingAfterBreak="0">
    <w:nsid w:val="65D9004F"/>
    <w:multiLevelType w:val="hybridMultilevel"/>
    <w:tmpl w:val="98FC8904"/>
    <w:lvl w:ilvl="0" w:tplc="571C4320">
      <w:start w:val="1"/>
      <w:numFmt w:val="decimal"/>
      <w:lvlText w:val="(%1)"/>
      <w:lvlJc w:val="left"/>
      <w:pPr>
        <w:tabs>
          <w:tab w:val="num" w:pos="651"/>
        </w:tabs>
        <w:ind w:left="651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1" w15:restartNumberingAfterBreak="0">
    <w:nsid w:val="70CB6FB0"/>
    <w:multiLevelType w:val="multilevel"/>
    <w:tmpl w:val="2F4A8F8A"/>
    <w:lvl w:ilvl="0">
      <w:start w:val="1"/>
      <w:numFmt w:val="decimalFullWidth"/>
      <w:lvlText w:val="第%1節"/>
      <w:lvlJc w:val="left"/>
      <w:pPr>
        <w:tabs>
          <w:tab w:val="num" w:pos="1734"/>
        </w:tabs>
        <w:ind w:left="1734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704"/>
        </w:tabs>
        <w:ind w:left="1704" w:hanging="420"/>
      </w:pPr>
    </w:lvl>
    <w:lvl w:ilvl="2">
      <w:start w:val="1"/>
      <w:numFmt w:val="decimalEnclosedCircle"/>
      <w:lvlText w:val="%3"/>
      <w:lvlJc w:val="left"/>
      <w:pPr>
        <w:tabs>
          <w:tab w:val="num" w:pos="2124"/>
        </w:tabs>
        <w:ind w:left="2124" w:hanging="420"/>
      </w:p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420"/>
      </w:pPr>
    </w:lvl>
    <w:lvl w:ilvl="4">
      <w:start w:val="1"/>
      <w:numFmt w:val="aiueoFullWidth"/>
      <w:lvlText w:val="(%5)"/>
      <w:lvlJc w:val="left"/>
      <w:pPr>
        <w:tabs>
          <w:tab w:val="num" w:pos="2964"/>
        </w:tabs>
        <w:ind w:left="2964" w:hanging="420"/>
      </w:pPr>
    </w:lvl>
    <w:lvl w:ilvl="5">
      <w:start w:val="1"/>
      <w:numFmt w:val="decimalEnclosedCircle"/>
      <w:lvlText w:val="%6"/>
      <w:lvlJc w:val="left"/>
      <w:pPr>
        <w:tabs>
          <w:tab w:val="num" w:pos="3384"/>
        </w:tabs>
        <w:ind w:left="3384" w:hanging="420"/>
      </w:pPr>
    </w:lvl>
    <w:lvl w:ilvl="6">
      <w:start w:val="1"/>
      <w:numFmt w:val="decimal"/>
      <w:lvlText w:val="%7."/>
      <w:lvlJc w:val="left"/>
      <w:pPr>
        <w:tabs>
          <w:tab w:val="num" w:pos="3804"/>
        </w:tabs>
        <w:ind w:left="3804" w:hanging="420"/>
      </w:pPr>
    </w:lvl>
    <w:lvl w:ilvl="7">
      <w:start w:val="1"/>
      <w:numFmt w:val="aiueoFullWidth"/>
      <w:lvlText w:val="(%8)"/>
      <w:lvlJc w:val="left"/>
      <w:pPr>
        <w:tabs>
          <w:tab w:val="num" w:pos="4224"/>
        </w:tabs>
        <w:ind w:left="4224" w:hanging="420"/>
      </w:pPr>
    </w:lvl>
    <w:lvl w:ilvl="8">
      <w:start w:val="1"/>
      <w:numFmt w:val="decimalEnclosedCircle"/>
      <w:lvlText w:val="%9"/>
      <w:lvlJc w:val="left"/>
      <w:pPr>
        <w:tabs>
          <w:tab w:val="num" w:pos="4644"/>
        </w:tabs>
        <w:ind w:left="4644" w:hanging="420"/>
      </w:pPr>
    </w:lvl>
  </w:abstractNum>
  <w:abstractNum w:abstractNumId="12" w15:restartNumberingAfterBreak="0">
    <w:nsid w:val="75D7090B"/>
    <w:multiLevelType w:val="hybridMultilevel"/>
    <w:tmpl w:val="53F8AB60"/>
    <w:lvl w:ilvl="0" w:tplc="127C7AEE">
      <w:start w:val="1"/>
      <w:numFmt w:val="decimalFullWidth"/>
      <w:lvlText w:val="第%1節"/>
      <w:lvlJc w:val="left"/>
      <w:pPr>
        <w:tabs>
          <w:tab w:val="num" w:pos="1734"/>
        </w:tabs>
        <w:ind w:left="1734" w:hanging="87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04"/>
        </w:tabs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24"/>
        </w:tabs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64"/>
        </w:tabs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84"/>
        </w:tabs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24"/>
        </w:tabs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44"/>
        </w:tabs>
        <w:ind w:left="4644" w:hanging="420"/>
      </w:pPr>
    </w:lvl>
  </w:abstractNum>
  <w:abstractNum w:abstractNumId="13" w15:restartNumberingAfterBreak="0">
    <w:nsid w:val="786C1F67"/>
    <w:multiLevelType w:val="hybridMultilevel"/>
    <w:tmpl w:val="E238086A"/>
    <w:lvl w:ilvl="0" w:tplc="D9785644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0C1693"/>
    <w:multiLevelType w:val="hybridMultilevel"/>
    <w:tmpl w:val="31C6D74A"/>
    <w:lvl w:ilvl="0" w:tplc="4F887A38">
      <w:start w:val="1"/>
      <w:numFmt w:val="decimalFullWidth"/>
      <w:lvlText w:val="第%1節"/>
      <w:lvlJc w:val="left"/>
      <w:pPr>
        <w:tabs>
          <w:tab w:val="num" w:pos="1302"/>
        </w:tabs>
        <w:ind w:left="130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2"/>
        </w:tabs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2"/>
        </w:tabs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2"/>
        </w:tabs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2"/>
        </w:tabs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2"/>
        </w:tabs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2"/>
        </w:tabs>
        <w:ind w:left="4212" w:hanging="42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11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 w:numId="13">
    <w:abstractNumId w:val="14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A3"/>
    <w:rsid w:val="000117D7"/>
    <w:rsid w:val="00013E6A"/>
    <w:rsid w:val="000156E9"/>
    <w:rsid w:val="0003062B"/>
    <w:rsid w:val="0003238D"/>
    <w:rsid w:val="00040C81"/>
    <w:rsid w:val="0008692D"/>
    <w:rsid w:val="00094169"/>
    <w:rsid w:val="0009549F"/>
    <w:rsid w:val="00097593"/>
    <w:rsid w:val="000A2EFF"/>
    <w:rsid w:val="000A5EB2"/>
    <w:rsid w:val="000A75A7"/>
    <w:rsid w:val="000B2B27"/>
    <w:rsid w:val="000C5A88"/>
    <w:rsid w:val="000E7636"/>
    <w:rsid w:val="0010224C"/>
    <w:rsid w:val="00103CAB"/>
    <w:rsid w:val="00107E58"/>
    <w:rsid w:val="00110872"/>
    <w:rsid w:val="00113DE9"/>
    <w:rsid w:val="0011500A"/>
    <w:rsid w:val="00116757"/>
    <w:rsid w:val="0012402D"/>
    <w:rsid w:val="00130296"/>
    <w:rsid w:val="00132491"/>
    <w:rsid w:val="00152BCE"/>
    <w:rsid w:val="001673F8"/>
    <w:rsid w:val="001866F9"/>
    <w:rsid w:val="001915A7"/>
    <w:rsid w:val="00195448"/>
    <w:rsid w:val="001C0833"/>
    <w:rsid w:val="001C2C81"/>
    <w:rsid w:val="001C446B"/>
    <w:rsid w:val="001D1AC1"/>
    <w:rsid w:val="001D457D"/>
    <w:rsid w:val="001E0FBD"/>
    <w:rsid w:val="001E39B5"/>
    <w:rsid w:val="001F24AC"/>
    <w:rsid w:val="001F2D3E"/>
    <w:rsid w:val="0021416F"/>
    <w:rsid w:val="002345C2"/>
    <w:rsid w:val="00236FC0"/>
    <w:rsid w:val="0025101B"/>
    <w:rsid w:val="002609D2"/>
    <w:rsid w:val="002642C1"/>
    <w:rsid w:val="002B45A2"/>
    <w:rsid w:val="002B66D2"/>
    <w:rsid w:val="002C7D63"/>
    <w:rsid w:val="002F18C9"/>
    <w:rsid w:val="002F57D5"/>
    <w:rsid w:val="002F7BAA"/>
    <w:rsid w:val="00302092"/>
    <w:rsid w:val="003026CE"/>
    <w:rsid w:val="00304D9C"/>
    <w:rsid w:val="00311C0B"/>
    <w:rsid w:val="003136A2"/>
    <w:rsid w:val="00315F64"/>
    <w:rsid w:val="003279DC"/>
    <w:rsid w:val="003344A3"/>
    <w:rsid w:val="0037061A"/>
    <w:rsid w:val="003742C8"/>
    <w:rsid w:val="0038762B"/>
    <w:rsid w:val="003B2DDF"/>
    <w:rsid w:val="003B36CC"/>
    <w:rsid w:val="003D4BA7"/>
    <w:rsid w:val="003D561A"/>
    <w:rsid w:val="003E2395"/>
    <w:rsid w:val="003E7DE2"/>
    <w:rsid w:val="0040633D"/>
    <w:rsid w:val="00413553"/>
    <w:rsid w:val="00413933"/>
    <w:rsid w:val="004238FE"/>
    <w:rsid w:val="00424032"/>
    <w:rsid w:val="00426796"/>
    <w:rsid w:val="00427C99"/>
    <w:rsid w:val="00432AD1"/>
    <w:rsid w:val="004504B1"/>
    <w:rsid w:val="00454B7A"/>
    <w:rsid w:val="004570F2"/>
    <w:rsid w:val="00461F8F"/>
    <w:rsid w:val="0046298C"/>
    <w:rsid w:val="0047271C"/>
    <w:rsid w:val="0048406E"/>
    <w:rsid w:val="00490F8D"/>
    <w:rsid w:val="00495E6A"/>
    <w:rsid w:val="004A0381"/>
    <w:rsid w:val="004A14B3"/>
    <w:rsid w:val="004A5F3F"/>
    <w:rsid w:val="004B5E51"/>
    <w:rsid w:val="004D2A97"/>
    <w:rsid w:val="004E7446"/>
    <w:rsid w:val="004E7D35"/>
    <w:rsid w:val="00505F95"/>
    <w:rsid w:val="00512614"/>
    <w:rsid w:val="005138DC"/>
    <w:rsid w:val="005174D0"/>
    <w:rsid w:val="00536A54"/>
    <w:rsid w:val="00537444"/>
    <w:rsid w:val="0056358F"/>
    <w:rsid w:val="00564A50"/>
    <w:rsid w:val="00577B25"/>
    <w:rsid w:val="00581A10"/>
    <w:rsid w:val="0059062A"/>
    <w:rsid w:val="005964C8"/>
    <w:rsid w:val="005A77D8"/>
    <w:rsid w:val="005C258D"/>
    <w:rsid w:val="005D43EF"/>
    <w:rsid w:val="00625B8C"/>
    <w:rsid w:val="00627D7E"/>
    <w:rsid w:val="00632E70"/>
    <w:rsid w:val="006357E3"/>
    <w:rsid w:val="0063637F"/>
    <w:rsid w:val="00636820"/>
    <w:rsid w:val="00636F8A"/>
    <w:rsid w:val="00643D53"/>
    <w:rsid w:val="00646B17"/>
    <w:rsid w:val="006563C5"/>
    <w:rsid w:val="006639EB"/>
    <w:rsid w:val="00686C84"/>
    <w:rsid w:val="006A74EA"/>
    <w:rsid w:val="006B2F71"/>
    <w:rsid w:val="006B6207"/>
    <w:rsid w:val="006C485E"/>
    <w:rsid w:val="006C5EE6"/>
    <w:rsid w:val="006D42FB"/>
    <w:rsid w:val="006D5373"/>
    <w:rsid w:val="006E1EFD"/>
    <w:rsid w:val="006F683A"/>
    <w:rsid w:val="00710A15"/>
    <w:rsid w:val="00720C7D"/>
    <w:rsid w:val="00731AF4"/>
    <w:rsid w:val="00743C48"/>
    <w:rsid w:val="00746181"/>
    <w:rsid w:val="00753BF7"/>
    <w:rsid w:val="00762C06"/>
    <w:rsid w:val="007637A3"/>
    <w:rsid w:val="00765580"/>
    <w:rsid w:val="00777919"/>
    <w:rsid w:val="00780A45"/>
    <w:rsid w:val="00784635"/>
    <w:rsid w:val="0079407B"/>
    <w:rsid w:val="007A38E9"/>
    <w:rsid w:val="007B304E"/>
    <w:rsid w:val="007C2F0F"/>
    <w:rsid w:val="007C46DC"/>
    <w:rsid w:val="007C718B"/>
    <w:rsid w:val="007D35DA"/>
    <w:rsid w:val="007D5973"/>
    <w:rsid w:val="007F0051"/>
    <w:rsid w:val="007F06C7"/>
    <w:rsid w:val="00813C51"/>
    <w:rsid w:val="00817AA6"/>
    <w:rsid w:val="00821B82"/>
    <w:rsid w:val="008308BE"/>
    <w:rsid w:val="00830F33"/>
    <w:rsid w:val="008513A9"/>
    <w:rsid w:val="0085507D"/>
    <w:rsid w:val="0085708D"/>
    <w:rsid w:val="00857569"/>
    <w:rsid w:val="00872AFE"/>
    <w:rsid w:val="00880853"/>
    <w:rsid w:val="00884BAC"/>
    <w:rsid w:val="00894B0F"/>
    <w:rsid w:val="00896CFA"/>
    <w:rsid w:val="008B5E41"/>
    <w:rsid w:val="008C5667"/>
    <w:rsid w:val="008D0BDC"/>
    <w:rsid w:val="008D14A2"/>
    <w:rsid w:val="008E23C8"/>
    <w:rsid w:val="008E2BCF"/>
    <w:rsid w:val="008E653B"/>
    <w:rsid w:val="008F1C41"/>
    <w:rsid w:val="008F1E4B"/>
    <w:rsid w:val="00906A77"/>
    <w:rsid w:val="00914A13"/>
    <w:rsid w:val="00926AF1"/>
    <w:rsid w:val="00927147"/>
    <w:rsid w:val="00927A43"/>
    <w:rsid w:val="009317C4"/>
    <w:rsid w:val="009347A3"/>
    <w:rsid w:val="00936EFC"/>
    <w:rsid w:val="00944CDD"/>
    <w:rsid w:val="0095023C"/>
    <w:rsid w:val="00950B3F"/>
    <w:rsid w:val="00976FA2"/>
    <w:rsid w:val="00977879"/>
    <w:rsid w:val="00983647"/>
    <w:rsid w:val="00983D05"/>
    <w:rsid w:val="009975D1"/>
    <w:rsid w:val="009A3276"/>
    <w:rsid w:val="009A7CF3"/>
    <w:rsid w:val="009D056D"/>
    <w:rsid w:val="009D4801"/>
    <w:rsid w:val="009E7D64"/>
    <w:rsid w:val="009F25AF"/>
    <w:rsid w:val="00A13868"/>
    <w:rsid w:val="00A14B0E"/>
    <w:rsid w:val="00A1580B"/>
    <w:rsid w:val="00A2500E"/>
    <w:rsid w:val="00A2594F"/>
    <w:rsid w:val="00A2640E"/>
    <w:rsid w:val="00A327C1"/>
    <w:rsid w:val="00A331D5"/>
    <w:rsid w:val="00A40913"/>
    <w:rsid w:val="00A45EE3"/>
    <w:rsid w:val="00A47586"/>
    <w:rsid w:val="00A5473E"/>
    <w:rsid w:val="00A6214D"/>
    <w:rsid w:val="00A66D70"/>
    <w:rsid w:val="00A73503"/>
    <w:rsid w:val="00A73C05"/>
    <w:rsid w:val="00A76F65"/>
    <w:rsid w:val="00A927A1"/>
    <w:rsid w:val="00A928B0"/>
    <w:rsid w:val="00AA18F8"/>
    <w:rsid w:val="00AA3638"/>
    <w:rsid w:val="00AA4627"/>
    <w:rsid w:val="00AB059E"/>
    <w:rsid w:val="00AC27C7"/>
    <w:rsid w:val="00AD4547"/>
    <w:rsid w:val="00AE0CD0"/>
    <w:rsid w:val="00AE4AE5"/>
    <w:rsid w:val="00AF46EA"/>
    <w:rsid w:val="00B0290B"/>
    <w:rsid w:val="00B10032"/>
    <w:rsid w:val="00B61F95"/>
    <w:rsid w:val="00B64666"/>
    <w:rsid w:val="00B65F3C"/>
    <w:rsid w:val="00B704B2"/>
    <w:rsid w:val="00B72517"/>
    <w:rsid w:val="00B82EE2"/>
    <w:rsid w:val="00BA5571"/>
    <w:rsid w:val="00BA55C3"/>
    <w:rsid w:val="00BB7807"/>
    <w:rsid w:val="00BC2715"/>
    <w:rsid w:val="00BD149D"/>
    <w:rsid w:val="00BF4BA6"/>
    <w:rsid w:val="00C13F7E"/>
    <w:rsid w:val="00C22770"/>
    <w:rsid w:val="00C32567"/>
    <w:rsid w:val="00C40CA4"/>
    <w:rsid w:val="00C40CD1"/>
    <w:rsid w:val="00C40EA1"/>
    <w:rsid w:val="00C410B4"/>
    <w:rsid w:val="00C54FBE"/>
    <w:rsid w:val="00C62F81"/>
    <w:rsid w:val="00C73C34"/>
    <w:rsid w:val="00C864F0"/>
    <w:rsid w:val="00C92F55"/>
    <w:rsid w:val="00C93D81"/>
    <w:rsid w:val="00CA7439"/>
    <w:rsid w:val="00CB0661"/>
    <w:rsid w:val="00CB4A90"/>
    <w:rsid w:val="00CD7B48"/>
    <w:rsid w:val="00CE00B6"/>
    <w:rsid w:val="00CE1D59"/>
    <w:rsid w:val="00CE7F03"/>
    <w:rsid w:val="00D05486"/>
    <w:rsid w:val="00D0731F"/>
    <w:rsid w:val="00D10BC2"/>
    <w:rsid w:val="00D11718"/>
    <w:rsid w:val="00D11888"/>
    <w:rsid w:val="00D30813"/>
    <w:rsid w:val="00D56D2D"/>
    <w:rsid w:val="00D6735F"/>
    <w:rsid w:val="00D70BA1"/>
    <w:rsid w:val="00D74829"/>
    <w:rsid w:val="00D9080D"/>
    <w:rsid w:val="00D92363"/>
    <w:rsid w:val="00DA50CC"/>
    <w:rsid w:val="00DD5A2C"/>
    <w:rsid w:val="00E01E5F"/>
    <w:rsid w:val="00E11573"/>
    <w:rsid w:val="00E14790"/>
    <w:rsid w:val="00E255F0"/>
    <w:rsid w:val="00E26F15"/>
    <w:rsid w:val="00E34B7D"/>
    <w:rsid w:val="00E42158"/>
    <w:rsid w:val="00E44753"/>
    <w:rsid w:val="00E87BE3"/>
    <w:rsid w:val="00E924DD"/>
    <w:rsid w:val="00E9261B"/>
    <w:rsid w:val="00EA6E74"/>
    <w:rsid w:val="00EB2745"/>
    <w:rsid w:val="00EB28ED"/>
    <w:rsid w:val="00EC450B"/>
    <w:rsid w:val="00ED1841"/>
    <w:rsid w:val="00ED5572"/>
    <w:rsid w:val="00ED72E0"/>
    <w:rsid w:val="00EE1C69"/>
    <w:rsid w:val="00EE543A"/>
    <w:rsid w:val="00EE642E"/>
    <w:rsid w:val="00EE75BB"/>
    <w:rsid w:val="00EF0597"/>
    <w:rsid w:val="00EF0AD4"/>
    <w:rsid w:val="00EF3489"/>
    <w:rsid w:val="00EF4758"/>
    <w:rsid w:val="00EF661B"/>
    <w:rsid w:val="00EF6E49"/>
    <w:rsid w:val="00F0751F"/>
    <w:rsid w:val="00F341C7"/>
    <w:rsid w:val="00F46594"/>
    <w:rsid w:val="00F55543"/>
    <w:rsid w:val="00F71459"/>
    <w:rsid w:val="00F80F8A"/>
    <w:rsid w:val="00F937FC"/>
    <w:rsid w:val="00FA03D5"/>
    <w:rsid w:val="00FB5E52"/>
    <w:rsid w:val="00FC123D"/>
    <w:rsid w:val="00FD37FE"/>
    <w:rsid w:val="00FD447F"/>
    <w:rsid w:val="00FE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F53E5F"/>
  <w15:chartTrackingRefBased/>
  <w15:docId w15:val="{25905326-98B6-4746-AE14-6ED98839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327C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327C1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872A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72AF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72A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72AFE"/>
    <w:rPr>
      <w:kern w:val="2"/>
      <w:sz w:val="21"/>
      <w:szCs w:val="24"/>
    </w:rPr>
  </w:style>
  <w:style w:type="numbering" w:customStyle="1" w:styleId="1">
    <w:name w:val="リストなし1"/>
    <w:next w:val="a2"/>
    <w:semiHidden/>
    <w:rsid w:val="00914A13"/>
  </w:style>
  <w:style w:type="character" w:styleId="a9">
    <w:name w:val="page number"/>
    <w:basedOn w:val="a0"/>
    <w:rsid w:val="00914A13"/>
  </w:style>
  <w:style w:type="paragraph" w:styleId="aa">
    <w:name w:val="Date"/>
    <w:basedOn w:val="a"/>
    <w:next w:val="a"/>
    <w:link w:val="ab"/>
    <w:rsid w:val="00914A13"/>
    <w:rPr>
      <w:rFonts w:ascii="ＭＳ 明朝"/>
      <w:sz w:val="22"/>
    </w:rPr>
  </w:style>
  <w:style w:type="character" w:customStyle="1" w:styleId="ab">
    <w:name w:val="日付 (文字)"/>
    <w:basedOn w:val="a0"/>
    <w:link w:val="aa"/>
    <w:rsid w:val="00914A13"/>
    <w:rPr>
      <w:rFonts w:ascii="ＭＳ 明朝"/>
      <w:kern w:val="2"/>
      <w:sz w:val="22"/>
      <w:szCs w:val="24"/>
    </w:rPr>
  </w:style>
  <w:style w:type="table" w:styleId="ac">
    <w:name w:val="Table Grid"/>
    <w:basedOn w:val="a1"/>
    <w:rsid w:val="00B82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64666"/>
    <w:pPr>
      <w:ind w:leftChars="400" w:left="840"/>
    </w:pPr>
  </w:style>
  <w:style w:type="character" w:styleId="ae">
    <w:name w:val="annotation reference"/>
    <w:basedOn w:val="a0"/>
    <w:rsid w:val="008513A9"/>
    <w:rPr>
      <w:sz w:val="18"/>
      <w:szCs w:val="18"/>
    </w:rPr>
  </w:style>
  <w:style w:type="paragraph" w:styleId="af">
    <w:name w:val="annotation text"/>
    <w:basedOn w:val="a"/>
    <w:link w:val="af0"/>
    <w:rsid w:val="008513A9"/>
    <w:pPr>
      <w:jc w:val="left"/>
    </w:pPr>
  </w:style>
  <w:style w:type="character" w:customStyle="1" w:styleId="af0">
    <w:name w:val="コメント文字列 (文字)"/>
    <w:basedOn w:val="a0"/>
    <w:link w:val="af"/>
    <w:rsid w:val="008513A9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8513A9"/>
    <w:rPr>
      <w:b/>
      <w:bCs/>
    </w:rPr>
  </w:style>
  <w:style w:type="character" w:customStyle="1" w:styleId="af2">
    <w:name w:val="コメント内容 (文字)"/>
    <w:basedOn w:val="af0"/>
    <w:link w:val="af1"/>
    <w:rsid w:val="008513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F13E-4E68-48CA-B955-151CF3AE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柳　泉　園　組　合　消　防　計　画（案）</vt:lpstr>
      <vt:lpstr>柳　泉　園　組　合　消　防　計　画（案）</vt:lpstr>
    </vt:vector>
  </TitlesOfParts>
  <Company> 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柳　泉　園　組　合　消　防　計　画（案）</dc:title>
  <dc:subject/>
  <dc:creator>user33</dc:creator>
  <cp:keywords/>
  <dc:description/>
  <cp:lastModifiedBy>user31</cp:lastModifiedBy>
  <cp:revision>4</cp:revision>
  <cp:lastPrinted>2024-06-05T02:00:00Z</cp:lastPrinted>
  <dcterms:created xsi:type="dcterms:W3CDTF">2024-06-30T23:42:00Z</dcterms:created>
  <dcterms:modified xsi:type="dcterms:W3CDTF">2024-07-01T00:31:00Z</dcterms:modified>
</cp:coreProperties>
</file>